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A" w:rsidRDefault="005620DA" w:rsidP="0052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9FA" w:rsidRDefault="00A04FCE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5259FA" w:rsidRPr="00736B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9FA" w:rsidRDefault="005259FA" w:rsidP="00A04FCE">
      <w:pPr>
        <w:pStyle w:val="a3"/>
        <w:rPr>
          <w:szCs w:val="28"/>
        </w:rPr>
      </w:pPr>
    </w:p>
    <w:p w:rsidR="005259FA" w:rsidRPr="002B2C31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04 апреля </w:t>
      </w:r>
      <w:r w:rsidR="00525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259FA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259FA">
        <w:rPr>
          <w:rFonts w:ascii="Times New Roman" w:hAnsi="Times New Roman" w:cs="Times New Roman"/>
          <w:b/>
          <w:sz w:val="28"/>
          <w:szCs w:val="28"/>
          <w:u w:val="single"/>
        </w:rPr>
        <w:t>№15</w:t>
      </w:r>
    </w:p>
    <w:p w:rsidR="005259FA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5259FA" w:rsidRPr="009E740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</w:t>
      </w:r>
      <w:r w:rsidR="00A04FCE">
        <w:rPr>
          <w:rFonts w:ascii="Times New Roman" w:hAnsi="Times New Roman" w:cs="Times New Roman"/>
          <w:b/>
          <w:sz w:val="28"/>
          <w:szCs w:val="28"/>
        </w:rPr>
        <w:t xml:space="preserve">ипальной программы  </w:t>
      </w:r>
      <w:proofErr w:type="spellStart"/>
      <w:r w:rsidR="00A04FCE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«Обеспечение </w:t>
      </w:r>
    </w:p>
    <w:p w:rsid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пожарной безопасности на территории</w:t>
      </w:r>
    </w:p>
    <w:p w:rsidR="005259FA" w:rsidRDefault="00A04FCE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9F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2021 год»</w:t>
      </w:r>
      <w:bookmarkEnd w:id="0"/>
      <w:bookmarkEnd w:id="1"/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FCE"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самоуправ</w:t>
      </w:r>
      <w:r w:rsidR="00A04FCE">
        <w:rPr>
          <w:rFonts w:ascii="Times New Roman" w:hAnsi="Times New Roman"/>
          <w:sz w:val="28"/>
          <w:szCs w:val="28"/>
        </w:rPr>
        <w:t xml:space="preserve">ления в РФ», Устава </w:t>
      </w:r>
      <w:proofErr w:type="spellStart"/>
      <w:r w:rsidR="00A04FCE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259FA" w:rsidRPr="005259FA" w:rsidRDefault="005259FA" w:rsidP="005259FA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оценку эффективности муниципальной программы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0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259FA">
        <w:rPr>
          <w:rFonts w:ascii="Times New Roman" w:hAnsi="Times New Roman" w:cs="Times New Roman"/>
          <w:sz w:val="28"/>
          <w:szCs w:val="28"/>
        </w:rPr>
        <w:t>Обеспечение пожарной без</w:t>
      </w:r>
      <w:r w:rsidR="00A04FCE">
        <w:rPr>
          <w:rFonts w:ascii="Times New Roman" w:hAnsi="Times New Roman" w:cs="Times New Roman"/>
          <w:sz w:val="28"/>
          <w:szCs w:val="28"/>
        </w:rPr>
        <w:t xml:space="preserve">опасности на территории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5259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год»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259FA" w:rsidRPr="005259FA" w:rsidRDefault="005259FA" w:rsidP="005259FA">
      <w:pPr>
        <w:spacing w:after="0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FCE" w:rsidRDefault="005259FA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>ав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5259FA" w:rsidRPr="00A04FCE" w:rsidRDefault="00124094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В.Н.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Дедюкин</w:t>
      </w:r>
      <w:proofErr w:type="spellEnd"/>
      <w:r w:rsidR="005259FA" w:rsidRPr="00A04FC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5259FA" w:rsidRDefault="00A04FCE" w:rsidP="005259FA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Галаховского</w:t>
      </w:r>
      <w:proofErr w:type="spellEnd"/>
      <w:r w:rsidR="005259FA">
        <w:rPr>
          <w:rFonts w:ascii="Times New Roman" w:hAnsi="Times New Roman" w:cs="Times New Roman"/>
        </w:rPr>
        <w:t xml:space="preserve"> муниципального образования </w:t>
      </w:r>
    </w:p>
    <w:p w:rsidR="005259FA" w:rsidRDefault="00A04FCE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04.04</w:t>
      </w:r>
      <w:r w:rsidR="005259FA">
        <w:rPr>
          <w:rFonts w:ascii="Times New Roman" w:hAnsi="Times New Roman" w:cs="Times New Roman"/>
        </w:rPr>
        <w:t>.2022 года № 15</w:t>
      </w:r>
    </w:p>
    <w:p w:rsidR="005259FA" w:rsidRDefault="005259FA" w:rsidP="005259FA">
      <w:pPr>
        <w:pStyle w:val="a5"/>
        <w:rPr>
          <w:rFonts w:ascii="Times New Roman" w:hAnsi="Times New Roman" w:cs="Times New Roman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A04F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5259FA" w:rsidRDefault="005259FA" w:rsidP="00A04FCE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proofErr w:type="spellStart"/>
      <w:r w:rsidR="00A04FCE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««Обеспечение пожарной безопасности на территории</w:t>
      </w:r>
    </w:p>
    <w:p w:rsidR="005259FA" w:rsidRDefault="00A04FCE" w:rsidP="00A04FCE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9F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2021 год»</w:t>
      </w:r>
    </w:p>
    <w:p w:rsidR="005259FA" w:rsidRDefault="005259FA" w:rsidP="005259F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   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A04FCE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5259FA" w:rsidRDefault="005259FA" w:rsidP="005259FA">
      <w:pPr>
        <w:jc w:val="both"/>
      </w:pP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5259FA" w:rsidRDefault="005259FA" w:rsidP="005259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5259FA" w:rsidRDefault="005259FA" w:rsidP="005259FA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</w:t>
      </w:r>
    </w:p>
    <w:p w:rsidR="005259FA" w:rsidRDefault="005259FA" w:rsidP="005259FA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пожарной безопасности на территории</w:t>
      </w:r>
    </w:p>
    <w:p w:rsidR="005259FA" w:rsidRDefault="00A04FCE" w:rsidP="005259FA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5259F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2021 год»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5259FA" w:rsidTr="00DD4C6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5259FA" w:rsidTr="00DD4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D53D94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259FA" w:rsidTr="00DD4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Pr="005259FA" w:rsidRDefault="005259FA" w:rsidP="005259FA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9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9FA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 на территории</w:t>
            </w:r>
          </w:p>
          <w:p w:rsidR="005259FA" w:rsidRPr="005259FA" w:rsidRDefault="00A04FCE" w:rsidP="005259FA">
            <w:pPr>
              <w:pStyle w:val="a5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9FA" w:rsidRPr="005259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2021 год»</w:t>
            </w:r>
          </w:p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январь – декабрь 2021                                     года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A04FCE" w:rsidP="00DD4C6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A04FCE" w:rsidP="00DD4C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A04FCE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20000,00/ 105</w:t>
      </w:r>
      <w:r w:rsidR="005259FA">
        <w:rPr>
          <w:rFonts w:ascii="Times New Roman" w:hAnsi="Times New Roman" w:cs="Times New Roman"/>
          <w:sz w:val="28"/>
          <w:szCs w:val="28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 х100%= 52.5</w:t>
      </w:r>
      <w:r w:rsidR="005259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положительные результаты, поставленные цели и задачи на 2021 выполнены </w:t>
      </w:r>
      <w:r w:rsidR="00E45CE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программы на 2021 </w:t>
      </w:r>
      <w:r w:rsidR="002627F4">
        <w:rPr>
          <w:rFonts w:ascii="Times New Roman" w:hAnsi="Times New Roman" w:cs="Times New Roman"/>
          <w:sz w:val="28"/>
          <w:szCs w:val="28"/>
        </w:rPr>
        <w:t>год выполнены на  52.5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</w:t>
      </w:r>
      <w:r w:rsidR="00E45CE3">
        <w:rPr>
          <w:rFonts w:ascii="Times New Roman" w:hAnsi="Times New Roman" w:cs="Times New Roman"/>
          <w:sz w:val="28"/>
          <w:szCs w:val="28"/>
        </w:rPr>
        <w:t>грамма считается реализуемой.</w:t>
      </w:r>
    </w:p>
    <w:p w:rsidR="005259FA" w:rsidRDefault="005259FA" w:rsidP="005259FA"/>
    <w:p w:rsidR="005259FA" w:rsidRDefault="005259FA" w:rsidP="005259FA"/>
    <w:p w:rsidR="005259FA" w:rsidRDefault="005259FA" w:rsidP="005259FA"/>
    <w:p w:rsidR="0030462D" w:rsidRDefault="0030462D"/>
    <w:sectPr w:rsidR="0030462D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FA"/>
    <w:rsid w:val="00124094"/>
    <w:rsid w:val="001C779F"/>
    <w:rsid w:val="002627F4"/>
    <w:rsid w:val="00287D96"/>
    <w:rsid w:val="00301646"/>
    <w:rsid w:val="0030462D"/>
    <w:rsid w:val="00363C5A"/>
    <w:rsid w:val="005259FA"/>
    <w:rsid w:val="005620DA"/>
    <w:rsid w:val="005B586E"/>
    <w:rsid w:val="00646A2E"/>
    <w:rsid w:val="00A04FCE"/>
    <w:rsid w:val="00D53D94"/>
    <w:rsid w:val="00E4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2022-03-11T08:15:00Z</cp:lastPrinted>
  <dcterms:created xsi:type="dcterms:W3CDTF">2022-04-01T11:16:00Z</dcterms:created>
  <dcterms:modified xsi:type="dcterms:W3CDTF">2022-04-04T04:51:00Z</dcterms:modified>
</cp:coreProperties>
</file>